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33B08" w14:textId="77777777" w:rsidR="006C152A" w:rsidRDefault="006C152A" w:rsidP="006C152A">
      <w:pPr>
        <w:spacing w:after="0" w:line="240" w:lineRule="auto"/>
        <w:jc w:val="center"/>
        <w:rPr>
          <w:b/>
          <w:sz w:val="52"/>
        </w:rPr>
      </w:pPr>
      <w:r>
        <w:rPr>
          <w:b/>
          <w:sz w:val="52"/>
        </w:rPr>
        <w:t xml:space="preserve">JELOVNIK </w:t>
      </w:r>
    </w:p>
    <w:p w14:paraId="11AC79E0" w14:textId="624E6867" w:rsidR="006C152A" w:rsidRPr="00B14BE6" w:rsidRDefault="006C152A" w:rsidP="006C152A">
      <w:pPr>
        <w:spacing w:after="0" w:line="240" w:lineRule="auto"/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>
        <w:rPr>
          <w:sz w:val="32"/>
          <w:u w:val="single"/>
        </w:rPr>
        <w:t>7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9</w:t>
      </w:r>
      <w:r>
        <w:rPr>
          <w:sz w:val="32"/>
          <w:u w:val="single"/>
        </w:rPr>
        <w:t xml:space="preserve">. do </w:t>
      </w:r>
      <w:r>
        <w:rPr>
          <w:sz w:val="32"/>
          <w:u w:val="single"/>
        </w:rPr>
        <w:t>30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9</w:t>
      </w:r>
      <w:r>
        <w:rPr>
          <w:sz w:val="32"/>
          <w:u w:val="single"/>
        </w:rPr>
        <w:t>. 2026.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2272"/>
        <w:gridCol w:w="6314"/>
      </w:tblGrid>
      <w:tr w:rsidR="006C152A" w:rsidRPr="00564989" w14:paraId="0D9A2669" w14:textId="77777777" w:rsidTr="001A10CC">
        <w:tc>
          <w:tcPr>
            <w:tcW w:w="1337" w:type="dxa"/>
            <w:shd w:val="clear" w:color="auto" w:fill="92D050"/>
          </w:tcPr>
          <w:p w14:paraId="20CC434B" w14:textId="77777777" w:rsidR="006C152A" w:rsidRPr="00564989" w:rsidRDefault="006C152A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2272" w:type="dxa"/>
            <w:shd w:val="clear" w:color="auto" w:fill="92D050"/>
          </w:tcPr>
          <w:p w14:paraId="573E6192" w14:textId="77777777" w:rsidR="006C152A" w:rsidRPr="00564989" w:rsidRDefault="006C152A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6314" w:type="dxa"/>
            <w:shd w:val="clear" w:color="auto" w:fill="92D050"/>
          </w:tcPr>
          <w:p w14:paraId="0F320944" w14:textId="77777777" w:rsidR="006C152A" w:rsidRPr="00564989" w:rsidRDefault="006C152A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Meni</w:t>
            </w:r>
          </w:p>
        </w:tc>
      </w:tr>
      <w:tr w:rsidR="006C152A" w:rsidRPr="00372958" w14:paraId="59424E99" w14:textId="77777777" w:rsidTr="001A10CC">
        <w:tc>
          <w:tcPr>
            <w:tcW w:w="1337" w:type="dxa"/>
          </w:tcPr>
          <w:p w14:paraId="6DC0402A" w14:textId="39F4B054" w:rsidR="006C152A" w:rsidRPr="00372958" w:rsidRDefault="006C152A" w:rsidP="001A10C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  <w:r w:rsidRPr="00372958">
              <w:rPr>
                <w:b/>
                <w:sz w:val="32"/>
                <w:szCs w:val="32"/>
              </w:rPr>
              <w:t xml:space="preserve">. </w:t>
            </w:r>
            <w:r>
              <w:rPr>
                <w:b/>
                <w:sz w:val="32"/>
                <w:szCs w:val="32"/>
              </w:rPr>
              <w:t>9</w:t>
            </w:r>
            <w:r w:rsidRPr="00372958">
              <w:rPr>
                <w:b/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036A8A0A" w14:textId="77777777" w:rsidR="006C152A" w:rsidRPr="00372958" w:rsidRDefault="006C152A" w:rsidP="001A10C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372958"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293E61FF" w14:textId="2AB5728B" w:rsidR="006C152A" w:rsidRPr="00372958" w:rsidRDefault="006C152A" w:rsidP="001A10C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Sendvič (kajzerica, sir, šunkerica), jabuka</w:t>
            </w:r>
          </w:p>
        </w:tc>
      </w:tr>
      <w:tr w:rsidR="006C152A" w:rsidRPr="00564989" w14:paraId="6C4E43D5" w14:textId="77777777" w:rsidTr="001A10CC">
        <w:tc>
          <w:tcPr>
            <w:tcW w:w="1337" w:type="dxa"/>
          </w:tcPr>
          <w:p w14:paraId="5FCE310D" w14:textId="3C66BACC" w:rsidR="006C152A" w:rsidRPr="008E0FA3" w:rsidRDefault="006C152A" w:rsidP="001A10CC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8</w:t>
            </w:r>
            <w:r>
              <w:rPr>
                <w:bCs/>
                <w:sz w:val="36"/>
                <w:szCs w:val="36"/>
              </w:rPr>
              <w:t xml:space="preserve">. </w:t>
            </w:r>
            <w:r>
              <w:rPr>
                <w:bCs/>
                <w:sz w:val="36"/>
                <w:szCs w:val="36"/>
              </w:rPr>
              <w:t>9</w:t>
            </w:r>
            <w:r>
              <w:rPr>
                <w:bCs/>
                <w:sz w:val="36"/>
                <w:szCs w:val="36"/>
              </w:rPr>
              <w:t>.</w:t>
            </w:r>
          </w:p>
        </w:tc>
        <w:tc>
          <w:tcPr>
            <w:tcW w:w="2272" w:type="dxa"/>
          </w:tcPr>
          <w:p w14:paraId="043CA807" w14:textId="77777777" w:rsidR="006C152A" w:rsidRPr="008E0FA3" w:rsidRDefault="006C152A" w:rsidP="001A10C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8E0FA3"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2606C207" w14:textId="65A5CA82" w:rsidR="006C152A" w:rsidRPr="008E0FA3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Tijesto s mljevenim mesom, kruh, kiseli krastavci, sok</w:t>
            </w:r>
          </w:p>
        </w:tc>
      </w:tr>
      <w:tr w:rsidR="006C152A" w:rsidRPr="00564989" w14:paraId="133E4F03" w14:textId="77777777" w:rsidTr="001A10CC">
        <w:tc>
          <w:tcPr>
            <w:tcW w:w="1337" w:type="dxa"/>
          </w:tcPr>
          <w:p w14:paraId="118D328D" w14:textId="0B18999C" w:rsidR="006C152A" w:rsidRPr="0086754D" w:rsidRDefault="006C152A" w:rsidP="001A10CC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9</w:t>
            </w:r>
            <w:r>
              <w:rPr>
                <w:bCs/>
                <w:sz w:val="32"/>
                <w:szCs w:val="32"/>
              </w:rPr>
              <w:t xml:space="preserve">. </w:t>
            </w:r>
            <w:r>
              <w:rPr>
                <w:bCs/>
                <w:sz w:val="32"/>
                <w:szCs w:val="32"/>
              </w:rPr>
              <w:t>9</w:t>
            </w:r>
            <w:r>
              <w:rPr>
                <w:bCs/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0D8FB8C" w14:textId="77777777" w:rsidR="006C152A" w:rsidRPr="005565EC" w:rsidRDefault="006C152A" w:rsidP="001A10C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4F373021" w14:textId="6B8154A6" w:rsidR="006C152A" w:rsidRPr="00564989" w:rsidRDefault="006C152A" w:rsidP="001A10C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Varivo od mahuna sa svinjetinom, kukuruzni kruh, biskvitni kolač</w:t>
            </w:r>
          </w:p>
        </w:tc>
      </w:tr>
      <w:tr w:rsidR="006C152A" w:rsidRPr="00E14452" w14:paraId="4643F052" w14:textId="77777777" w:rsidTr="001A10CC">
        <w:tc>
          <w:tcPr>
            <w:tcW w:w="1337" w:type="dxa"/>
          </w:tcPr>
          <w:p w14:paraId="5869E494" w14:textId="729AC0FF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  <w:p w14:paraId="7172EE56" w14:textId="77777777" w:rsidR="006C152A" w:rsidRPr="00033B7F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612E3AA6" w14:textId="77777777" w:rsidR="006C152A" w:rsidRPr="00CE4F3B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458CD13D" w14:textId="32FAD473" w:rsidR="006C152A" w:rsidRPr="00CE4F3B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Pileći odrezak, riža s graškom, zelena salata, crni kruh</w:t>
            </w:r>
          </w:p>
        </w:tc>
      </w:tr>
      <w:tr w:rsidR="006C152A" w:rsidRPr="00E14452" w14:paraId="07EFE4E6" w14:textId="77777777" w:rsidTr="001A10CC">
        <w:tc>
          <w:tcPr>
            <w:tcW w:w="1337" w:type="dxa"/>
          </w:tcPr>
          <w:p w14:paraId="3767477E" w14:textId="05FBFD71" w:rsidR="006C152A" w:rsidRPr="00033B7F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102E6E1D" w14:textId="77777777" w:rsidR="006C152A" w:rsidRPr="00CE4F3B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604310FF" w14:textId="77777777" w:rsidR="006C152A" w:rsidRPr="00CE4F3B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Griz s Krašem, banana</w:t>
            </w:r>
          </w:p>
        </w:tc>
      </w:tr>
      <w:tr w:rsidR="006C152A" w:rsidRPr="00E14452" w14:paraId="61CD4B25" w14:textId="77777777" w:rsidTr="001A10CC">
        <w:tc>
          <w:tcPr>
            <w:tcW w:w="1337" w:type="dxa"/>
          </w:tcPr>
          <w:p w14:paraId="192D125D" w14:textId="77777777" w:rsidR="006C152A" w:rsidRPr="00B063CE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71264636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646069F2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6C152A" w:rsidRPr="00E14452" w14:paraId="45C1AE97" w14:textId="77777777" w:rsidTr="001A10CC">
        <w:tc>
          <w:tcPr>
            <w:tcW w:w="1337" w:type="dxa"/>
          </w:tcPr>
          <w:p w14:paraId="1BC8A94E" w14:textId="70EDF145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bookmarkStart w:id="0" w:name="_Hlk194045990"/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C13C729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1DCC6815" w14:textId="004925FB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Rižoto s puretinom i </w:t>
            </w:r>
            <w:r>
              <w:rPr>
                <w:b/>
                <w:sz w:val="32"/>
                <w:szCs w:val="32"/>
              </w:rPr>
              <w:t>povrćem,</w:t>
            </w:r>
            <w:r>
              <w:rPr>
                <w:b/>
                <w:sz w:val="32"/>
                <w:szCs w:val="32"/>
              </w:rPr>
              <w:t xml:space="preserve"> cikla, kruh</w:t>
            </w:r>
            <w:r>
              <w:rPr>
                <w:b/>
                <w:sz w:val="32"/>
                <w:szCs w:val="32"/>
              </w:rPr>
              <w:t xml:space="preserve"> sa sjemenkama</w:t>
            </w:r>
            <w:r>
              <w:rPr>
                <w:b/>
                <w:sz w:val="32"/>
                <w:szCs w:val="32"/>
              </w:rPr>
              <w:t xml:space="preserve">, </w:t>
            </w:r>
            <w:r>
              <w:rPr>
                <w:b/>
                <w:sz w:val="32"/>
                <w:szCs w:val="32"/>
              </w:rPr>
              <w:t>sok</w:t>
            </w:r>
          </w:p>
        </w:tc>
      </w:tr>
      <w:tr w:rsidR="006C152A" w:rsidRPr="00E14452" w14:paraId="5D322129" w14:textId="77777777" w:rsidTr="001A10CC">
        <w:tc>
          <w:tcPr>
            <w:tcW w:w="1337" w:type="dxa"/>
          </w:tcPr>
          <w:p w14:paraId="3253C334" w14:textId="6050E805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52746E64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57BBDDA0" w14:textId="3425CD4E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Granatir</w:t>
            </w:r>
            <w:proofErr w:type="spellEnd"/>
            <w:r>
              <w:rPr>
                <w:b/>
                <w:sz w:val="32"/>
                <w:szCs w:val="32"/>
              </w:rPr>
              <w:t xml:space="preserve"> sa suhom vratinom, kiseli krastavci, kruh, jabuka</w:t>
            </w:r>
          </w:p>
        </w:tc>
      </w:tr>
      <w:tr w:rsidR="006C152A" w:rsidRPr="00E14452" w14:paraId="15747204" w14:textId="77777777" w:rsidTr="001A10CC">
        <w:tc>
          <w:tcPr>
            <w:tcW w:w="1337" w:type="dxa"/>
          </w:tcPr>
          <w:p w14:paraId="672EFA28" w14:textId="22261987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103FCFB0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7B0F4FC7" w14:textId="1F89AA4C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Varivo od kupusa s junetinom, kruh, </w:t>
            </w:r>
            <w:r>
              <w:rPr>
                <w:b/>
                <w:sz w:val="32"/>
                <w:szCs w:val="32"/>
              </w:rPr>
              <w:t>čokoladni</w:t>
            </w:r>
            <w:r>
              <w:rPr>
                <w:b/>
                <w:sz w:val="32"/>
                <w:szCs w:val="32"/>
              </w:rPr>
              <w:t xml:space="preserve"> kolač</w:t>
            </w:r>
          </w:p>
        </w:tc>
      </w:tr>
      <w:bookmarkEnd w:id="0"/>
      <w:tr w:rsidR="006C152A" w:rsidRPr="00E14452" w14:paraId="257CF8A6" w14:textId="77777777" w:rsidTr="001A10CC">
        <w:tc>
          <w:tcPr>
            <w:tcW w:w="1337" w:type="dxa"/>
          </w:tcPr>
          <w:p w14:paraId="2F46CC82" w14:textId="41926D1B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4A2074E3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5A310440" w14:textId="0281523B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Pileći bataci, mlinci, zelena salata, crni kruh</w:t>
            </w:r>
          </w:p>
        </w:tc>
      </w:tr>
      <w:tr w:rsidR="006C152A" w:rsidRPr="00E14452" w14:paraId="13D32AC9" w14:textId="77777777" w:rsidTr="001A10CC">
        <w:tc>
          <w:tcPr>
            <w:tcW w:w="1337" w:type="dxa"/>
          </w:tcPr>
          <w:p w14:paraId="465BB346" w14:textId="0C2FDA52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8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46F95C65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675A71F8" w14:textId="613D4BF2" w:rsidR="006C152A" w:rsidRDefault="00F3784C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Riblji štapići, krumpir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kruh, naranča</w:t>
            </w:r>
          </w:p>
        </w:tc>
      </w:tr>
      <w:tr w:rsidR="006C152A" w:rsidRPr="00E14452" w14:paraId="27978920" w14:textId="77777777" w:rsidTr="001A10CC">
        <w:tc>
          <w:tcPr>
            <w:tcW w:w="1337" w:type="dxa"/>
          </w:tcPr>
          <w:p w14:paraId="271D25E1" w14:textId="77777777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2442FFCF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395C5E39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6C152A" w:rsidRPr="00E14452" w14:paraId="256082BA" w14:textId="77777777" w:rsidTr="001A10CC">
        <w:tc>
          <w:tcPr>
            <w:tcW w:w="1337" w:type="dxa"/>
          </w:tcPr>
          <w:p w14:paraId="7B7450FC" w14:textId="610F4C91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853D4E0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031A5CA3" w14:textId="703F395A" w:rsidR="006C152A" w:rsidRDefault="00F3784C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Svinjetina u umaku, tjestenina, kisela paprika, kruh sa sjemenkama</w:t>
            </w:r>
          </w:p>
        </w:tc>
      </w:tr>
      <w:tr w:rsidR="006C152A" w:rsidRPr="00E14452" w14:paraId="50439190" w14:textId="77777777" w:rsidTr="001A10CC">
        <w:tc>
          <w:tcPr>
            <w:tcW w:w="1337" w:type="dxa"/>
          </w:tcPr>
          <w:p w14:paraId="0283E52E" w14:textId="2BCA4C3F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18FBC465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0DAA1064" w14:textId="6B0DD473" w:rsidR="006C152A" w:rsidRDefault="00F3784C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miješanog povrća s piletinom, kruh, bazlamača</w:t>
            </w:r>
          </w:p>
        </w:tc>
      </w:tr>
      <w:tr w:rsidR="006C152A" w:rsidRPr="00E14452" w14:paraId="2382EA55" w14:textId="77777777" w:rsidTr="001A10CC">
        <w:tc>
          <w:tcPr>
            <w:tcW w:w="1337" w:type="dxa"/>
          </w:tcPr>
          <w:p w14:paraId="4B3414DB" w14:textId="044D2B1E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281103B4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2FC7EAAE" w14:textId="2B2F5E4E" w:rsidR="006C152A" w:rsidRDefault="00F3784C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Krmenadle</w:t>
            </w:r>
            <w:proofErr w:type="spellEnd"/>
            <w:r>
              <w:rPr>
                <w:b/>
                <w:sz w:val="32"/>
                <w:szCs w:val="32"/>
              </w:rPr>
              <w:t xml:space="preserve"> bez kostiju, flekice s kupusom, kruh, sok</w:t>
            </w:r>
          </w:p>
        </w:tc>
      </w:tr>
      <w:tr w:rsidR="006C152A" w:rsidRPr="00E14452" w14:paraId="4AF872CE" w14:textId="77777777" w:rsidTr="001A10CC">
        <w:tc>
          <w:tcPr>
            <w:tcW w:w="1337" w:type="dxa"/>
          </w:tcPr>
          <w:p w14:paraId="70647F8A" w14:textId="0160EED0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5A7DC7F8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266D523B" w14:textId="0B445878" w:rsidR="006C152A" w:rsidRDefault="00F3784C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sa svinjetinom i povrćem, cikla, crni kruh, jabuka</w:t>
            </w:r>
          </w:p>
        </w:tc>
      </w:tr>
      <w:tr w:rsidR="006C152A" w:rsidRPr="00E14452" w14:paraId="7D8B0C25" w14:textId="77777777" w:rsidTr="001A10CC">
        <w:tc>
          <w:tcPr>
            <w:tcW w:w="1337" w:type="dxa"/>
          </w:tcPr>
          <w:p w14:paraId="38592CB7" w14:textId="458200B2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50154730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5B58ED0E" w14:textId="396F9B88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Tjestenina sa sirom i vrhnjem,</w:t>
            </w:r>
            <w:r w:rsidR="00F3784C">
              <w:rPr>
                <w:b/>
                <w:sz w:val="32"/>
                <w:szCs w:val="32"/>
              </w:rPr>
              <w:t xml:space="preserve"> šećer, kruška</w:t>
            </w:r>
          </w:p>
        </w:tc>
      </w:tr>
      <w:tr w:rsidR="006C152A" w:rsidRPr="00E14452" w14:paraId="3EEE562F" w14:textId="77777777" w:rsidTr="001A10CC">
        <w:tc>
          <w:tcPr>
            <w:tcW w:w="1337" w:type="dxa"/>
          </w:tcPr>
          <w:p w14:paraId="5A5DF461" w14:textId="77777777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617520B3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65746FB5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6C152A" w:rsidRPr="00E14452" w14:paraId="511DAE06" w14:textId="77777777" w:rsidTr="001A10CC">
        <w:tc>
          <w:tcPr>
            <w:tcW w:w="1337" w:type="dxa"/>
          </w:tcPr>
          <w:p w14:paraId="586D2456" w14:textId="0123495C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8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6E17DA38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241B9486" w14:textId="6495D3FD" w:rsidR="006C152A" w:rsidRDefault="00F3784C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Hamburger (kajzerica, pljeskavica, kiseli krastavci, zelena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majoneza), Cedevita</w:t>
            </w:r>
          </w:p>
        </w:tc>
      </w:tr>
      <w:tr w:rsidR="006C152A" w:rsidRPr="00E14452" w14:paraId="49D6F603" w14:textId="77777777" w:rsidTr="001A10CC">
        <w:tc>
          <w:tcPr>
            <w:tcW w:w="1337" w:type="dxa"/>
          </w:tcPr>
          <w:p w14:paraId="7AA9F1BF" w14:textId="2D2DF9CE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64AC16DC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38F5D41C" w14:textId="7E006ABB" w:rsidR="006C152A" w:rsidRDefault="00F3784C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graha sa suhom vratinom, luk, kruh, mramorni kolač</w:t>
            </w:r>
          </w:p>
        </w:tc>
      </w:tr>
      <w:tr w:rsidR="006C152A" w:rsidRPr="00E14452" w14:paraId="3E35A91B" w14:textId="77777777" w:rsidTr="001A10CC">
        <w:tc>
          <w:tcPr>
            <w:tcW w:w="1337" w:type="dxa"/>
          </w:tcPr>
          <w:p w14:paraId="56A8A1A3" w14:textId="071B04A6" w:rsidR="006C152A" w:rsidRDefault="006C152A" w:rsidP="001A10C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30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1E4DCE2C" w14:textId="77777777" w:rsidR="006C152A" w:rsidRDefault="006C152A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29EB2D4D" w14:textId="2DE54115" w:rsidR="006C152A" w:rsidRDefault="00F3784C" w:rsidP="001A10CC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Piletina u umaku od špinata, riža, kruh, banana</w:t>
            </w:r>
          </w:p>
        </w:tc>
      </w:tr>
    </w:tbl>
    <w:p w14:paraId="70FE381C" w14:textId="77777777" w:rsidR="006C152A" w:rsidRDefault="006C152A" w:rsidP="006C152A"/>
    <w:p w14:paraId="63BB7BB0" w14:textId="77777777" w:rsidR="006C152A" w:rsidRDefault="006C152A" w:rsidP="006C152A"/>
    <w:p w14:paraId="29E36950" w14:textId="77777777" w:rsidR="0003502C" w:rsidRDefault="0003502C"/>
    <w:sectPr w:rsidR="0003502C" w:rsidSect="006C152A">
      <w:headerReference w:type="default" r:id="rId4"/>
      <w:pgSz w:w="11906" w:h="16838"/>
      <w:pgMar w:top="0" w:right="141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4EFF9" w14:textId="77777777" w:rsidR="006C152A" w:rsidRDefault="006C152A" w:rsidP="00340376">
    <w:pPr>
      <w:rPr>
        <w:sz w:val="28"/>
      </w:rPr>
    </w:pPr>
    <w:r>
      <w:rPr>
        <w:sz w:val="28"/>
      </w:rPr>
      <w:t>OŠ Vladimira Nazora Daruvar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2A"/>
    <w:rsid w:val="0003502C"/>
    <w:rsid w:val="00674EB0"/>
    <w:rsid w:val="006C152A"/>
    <w:rsid w:val="009E6644"/>
    <w:rsid w:val="00F3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FB8FE"/>
  <w15:chartTrackingRefBased/>
  <w15:docId w15:val="{D9DD1158-07FD-42ED-93F0-F70BC58E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52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C15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C15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C15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C15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C15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C152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C152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C152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C152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C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C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C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C152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C152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C15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C152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C15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C15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C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C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15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C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15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C152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C15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C152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C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C152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C15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2026-09-03T06:11:00Z</dcterms:created>
  <dcterms:modified xsi:type="dcterms:W3CDTF">2026-09-03T06:25:00Z</dcterms:modified>
</cp:coreProperties>
</file>